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78B" w:rsidRDefault="00D0178B" w:rsidP="00F14C00">
      <w:pPr>
        <w:spacing w:line="360" w:lineRule="auto"/>
        <w:jc w:val="center"/>
        <w:rPr>
          <w:sz w:val="28"/>
          <w:szCs w:val="28"/>
        </w:rPr>
      </w:pPr>
    </w:p>
    <w:p w:rsidR="00F14C00" w:rsidRDefault="00F14C00" w:rsidP="00F14C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 бюджетное общеобразовательное учреждение</w:t>
      </w:r>
    </w:p>
    <w:p w:rsidR="00F14C00" w:rsidRDefault="00F14C00" w:rsidP="00F14C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№1»</w:t>
      </w:r>
    </w:p>
    <w:p w:rsidR="005345F2" w:rsidRDefault="005345F2"/>
    <w:p w:rsidR="00F14C00" w:rsidRDefault="00F14C00"/>
    <w:p w:rsidR="00F14C00" w:rsidRPr="00F14C00" w:rsidRDefault="00D0178B" w:rsidP="00F14C00">
      <w:pPr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="00F14C00" w:rsidRPr="00F14C00">
        <w:rPr>
          <w:sz w:val="28"/>
          <w:szCs w:val="28"/>
        </w:rPr>
        <w:t>кци</w:t>
      </w:r>
      <w:r>
        <w:rPr>
          <w:sz w:val="28"/>
          <w:szCs w:val="28"/>
        </w:rPr>
        <w:t>я</w:t>
      </w:r>
      <w:r w:rsidR="00F14C00" w:rsidRPr="00F14C00">
        <w:rPr>
          <w:sz w:val="28"/>
          <w:szCs w:val="28"/>
        </w:rPr>
        <w:t xml:space="preserve"> «Чистый обелиск»</w:t>
      </w:r>
    </w:p>
    <w:p w:rsidR="00F14C00" w:rsidRDefault="00F14C00"/>
    <w:p w:rsidR="00F14C00" w:rsidRDefault="00F14C00" w:rsidP="00F14C00">
      <w:pPr>
        <w:spacing w:line="276" w:lineRule="auto"/>
        <w:jc w:val="both"/>
        <w:rPr>
          <w:sz w:val="28"/>
          <w:szCs w:val="28"/>
        </w:rPr>
      </w:pPr>
      <w:proofErr w:type="gramStart"/>
      <w:r w:rsidRPr="00F14C00">
        <w:rPr>
          <w:sz w:val="28"/>
          <w:szCs w:val="28"/>
        </w:rPr>
        <w:t xml:space="preserve">В связи с объявлением </w:t>
      </w:r>
      <w:r w:rsidR="00D0178B">
        <w:rPr>
          <w:sz w:val="28"/>
          <w:szCs w:val="28"/>
        </w:rPr>
        <w:t>в</w:t>
      </w:r>
      <w:r w:rsidRPr="00F14C00">
        <w:rPr>
          <w:sz w:val="28"/>
          <w:szCs w:val="28"/>
        </w:rPr>
        <w:t xml:space="preserve"> округ</w:t>
      </w:r>
      <w:r w:rsidR="00D0178B">
        <w:rPr>
          <w:sz w:val="28"/>
          <w:szCs w:val="28"/>
        </w:rPr>
        <w:t>е</w:t>
      </w:r>
      <w:r w:rsidRPr="00F14C00">
        <w:rPr>
          <w:sz w:val="28"/>
          <w:szCs w:val="28"/>
        </w:rPr>
        <w:t xml:space="preserve"> Муром акции «Чистый обелиск» по уборке памятников воинам, погибшим в годы Великой Отечественной войны, ученики 6 б класса  МБОУ «СОШ №1» под руководством классного руководителя Даниловой Н.Б. и педагога – организатора Холодовой М.Ю. </w:t>
      </w:r>
      <w:r>
        <w:rPr>
          <w:sz w:val="28"/>
          <w:szCs w:val="28"/>
        </w:rPr>
        <w:t xml:space="preserve"> </w:t>
      </w:r>
      <w:r w:rsidRPr="00F14C00">
        <w:rPr>
          <w:sz w:val="28"/>
          <w:szCs w:val="28"/>
        </w:rPr>
        <w:t xml:space="preserve"> 29 сентября 2014 года </w:t>
      </w:r>
      <w:r>
        <w:rPr>
          <w:sz w:val="28"/>
          <w:szCs w:val="28"/>
        </w:rPr>
        <w:t>вышли на</w:t>
      </w:r>
      <w:r w:rsidRPr="00F14C00">
        <w:rPr>
          <w:sz w:val="28"/>
          <w:szCs w:val="28"/>
        </w:rPr>
        <w:t xml:space="preserve">  уборку  Обелиска (братской могилы) в д. Александровка.</w:t>
      </w:r>
      <w:proofErr w:type="gramEnd"/>
      <w:r w:rsidR="001B4FA1">
        <w:rPr>
          <w:sz w:val="28"/>
          <w:szCs w:val="28"/>
        </w:rPr>
        <w:t xml:space="preserve"> Ученики собрали 20 мешков опавшей листвы.</w:t>
      </w: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3962400" cy="2970530"/>
            <wp:effectExtent l="0" t="0" r="0" b="1270"/>
            <wp:wrapTight wrapText="bothSides">
              <wp:wrapPolygon edited="0">
                <wp:start x="0" y="0"/>
                <wp:lineTo x="0" y="21471"/>
                <wp:lineTo x="21496" y="21471"/>
                <wp:lineTo x="21496" y="0"/>
                <wp:lineTo x="0" y="0"/>
              </wp:wrapPolygon>
            </wp:wrapTight>
            <wp:docPr id="1" name="Рисунок 1" descr="C:\Documents and Settings\учитель\Мои документы\обелиск Александровка\DSC0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обелиск Александровка\DSC02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192405</wp:posOffset>
            </wp:positionV>
            <wp:extent cx="4114800" cy="3084830"/>
            <wp:effectExtent l="0" t="0" r="0" b="127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2" name="Рисунок 2" descr="C:\Documents and Settings\учитель\Мои документы\обелиск Александровка\DSC0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обелиск Александровка\DSC02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100330</wp:posOffset>
            </wp:positionV>
            <wp:extent cx="3949065" cy="2961005"/>
            <wp:effectExtent l="0" t="0" r="0" b="0"/>
            <wp:wrapTight wrapText="bothSides">
              <wp:wrapPolygon edited="0">
                <wp:start x="0" y="0"/>
                <wp:lineTo x="0" y="21401"/>
                <wp:lineTo x="21465" y="21401"/>
                <wp:lineTo x="21465" y="0"/>
                <wp:lineTo x="0" y="0"/>
              </wp:wrapPolygon>
            </wp:wrapTight>
            <wp:docPr id="4" name="Рисунок 4" descr="C:\Documents and Settings\учитель\Мои документы\обелиск Александровка\DSC0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обелиск Александровка\DSC02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63500</wp:posOffset>
            </wp:positionV>
            <wp:extent cx="39909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48" y="21462"/>
                <wp:lineTo x="21548" y="0"/>
                <wp:lineTo x="0" y="0"/>
              </wp:wrapPolygon>
            </wp:wrapTight>
            <wp:docPr id="5" name="Рисунок 5" descr="C:\Documents and Settings\учитель\Мои документы\обелиск Александровка\DSC0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Мои документы\обелиск Александровка\DSC02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D0178B" w:rsidRDefault="00D0178B" w:rsidP="00F14C00">
      <w:pPr>
        <w:spacing w:line="276" w:lineRule="auto"/>
        <w:jc w:val="both"/>
        <w:rPr>
          <w:b/>
          <w:sz w:val="28"/>
          <w:szCs w:val="28"/>
        </w:rPr>
      </w:pPr>
    </w:p>
    <w:p w:rsidR="00D0178B" w:rsidRDefault="00D0178B" w:rsidP="00F14C00">
      <w:pPr>
        <w:spacing w:line="276" w:lineRule="auto"/>
        <w:jc w:val="both"/>
        <w:rPr>
          <w:b/>
          <w:sz w:val="28"/>
          <w:szCs w:val="28"/>
        </w:rPr>
      </w:pPr>
    </w:p>
    <w:p w:rsidR="00D0178B" w:rsidRDefault="00D0178B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-110490</wp:posOffset>
            </wp:positionV>
            <wp:extent cx="3895725" cy="2919730"/>
            <wp:effectExtent l="0" t="0" r="9525" b="0"/>
            <wp:wrapTight wrapText="bothSides">
              <wp:wrapPolygon edited="0">
                <wp:start x="0" y="0"/>
                <wp:lineTo x="0" y="21421"/>
                <wp:lineTo x="21547" y="21421"/>
                <wp:lineTo x="21547" y="0"/>
                <wp:lineTo x="0" y="0"/>
              </wp:wrapPolygon>
            </wp:wrapTight>
            <wp:docPr id="6" name="Рисунок 6" descr="C:\Documents and Settings\учитель\Мои документы\обелиск Александровка\DSC0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Мои документы\обелиск Александровка\DSC02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62230</wp:posOffset>
            </wp:positionV>
            <wp:extent cx="4095750" cy="3070225"/>
            <wp:effectExtent l="0" t="0" r="0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7" name="Рисунок 7" descr="C:\Documents and Settings\учитель\Мои документы\обелиск Александровка\DSC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Мои документы\обелиск Александровка\DSC02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Default="001B4FA1" w:rsidP="00F14C00">
      <w:pPr>
        <w:spacing w:line="276" w:lineRule="auto"/>
        <w:jc w:val="both"/>
        <w:rPr>
          <w:b/>
          <w:sz w:val="28"/>
          <w:szCs w:val="28"/>
        </w:rPr>
      </w:pPr>
    </w:p>
    <w:p w:rsidR="001B4FA1" w:rsidRPr="001B4FA1" w:rsidRDefault="006A79CB" w:rsidP="00F14C00">
      <w:pPr>
        <w:spacing w:line="276" w:lineRule="auto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2633345</wp:posOffset>
            </wp:positionV>
            <wp:extent cx="4086225" cy="3063240"/>
            <wp:effectExtent l="0" t="0" r="9525" b="3810"/>
            <wp:wrapTight wrapText="bothSides">
              <wp:wrapPolygon edited="0">
                <wp:start x="0" y="0"/>
                <wp:lineTo x="0" y="21493"/>
                <wp:lineTo x="21550" y="21493"/>
                <wp:lineTo x="21550" y="0"/>
                <wp:lineTo x="0" y="0"/>
              </wp:wrapPolygon>
            </wp:wrapTight>
            <wp:docPr id="8" name="Рисунок 8" descr="C:\Documents and Settings\учитель\Мои документы\обелиск Александровка\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Мои документы\обелиск Александровка\DSC02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4FA1" w:rsidRPr="001B4FA1" w:rsidSect="0025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78B" w:rsidRDefault="00D0178B" w:rsidP="00D0178B">
      <w:r>
        <w:separator/>
      </w:r>
    </w:p>
  </w:endnote>
  <w:endnote w:type="continuationSeparator" w:id="0">
    <w:p w:rsidR="00D0178B" w:rsidRDefault="00D0178B" w:rsidP="00D017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78B" w:rsidRDefault="00D0178B" w:rsidP="00D0178B">
      <w:r>
        <w:separator/>
      </w:r>
    </w:p>
  </w:footnote>
  <w:footnote w:type="continuationSeparator" w:id="0">
    <w:p w:rsidR="00D0178B" w:rsidRDefault="00D0178B" w:rsidP="00D017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C00"/>
    <w:rsid w:val="001B4FA1"/>
    <w:rsid w:val="00252112"/>
    <w:rsid w:val="005345F2"/>
    <w:rsid w:val="006A79CB"/>
    <w:rsid w:val="00D0178B"/>
    <w:rsid w:val="00F14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A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0178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1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0178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17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2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Школа_№1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Логинова</cp:lastModifiedBy>
  <cp:revision>4</cp:revision>
  <dcterms:created xsi:type="dcterms:W3CDTF">2014-09-30T07:40:00Z</dcterms:created>
  <dcterms:modified xsi:type="dcterms:W3CDTF">2014-10-06T04:29:00Z</dcterms:modified>
</cp:coreProperties>
</file>